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37" w:rsidRDefault="00C2493A" w:rsidP="00C24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2493A" w:rsidRDefault="00C2493A" w:rsidP="00C24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 (площадок) накопления твердых коммунальных отходов на территории Староалейского сельсовета </w:t>
      </w:r>
    </w:p>
    <w:p w:rsidR="00C2493A" w:rsidRDefault="00C2493A" w:rsidP="00C24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Третьяковского района Алтайского края</w:t>
      </w:r>
      <w:r w:rsidR="00FA0FB8">
        <w:rPr>
          <w:rFonts w:ascii="Times New Roman" w:hAnsi="Times New Roman" w:cs="Times New Roman"/>
          <w:sz w:val="24"/>
          <w:szCs w:val="24"/>
        </w:rPr>
        <w:t xml:space="preserve"> (сектор индивидуальной жилой застройки)</w:t>
      </w:r>
    </w:p>
    <w:p w:rsidR="00C2493A" w:rsidRPr="00267ED1" w:rsidRDefault="00C2493A" w:rsidP="006737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317"/>
        <w:gridCol w:w="1092"/>
        <w:gridCol w:w="1276"/>
        <w:gridCol w:w="1418"/>
        <w:gridCol w:w="1275"/>
        <w:gridCol w:w="1134"/>
        <w:gridCol w:w="851"/>
        <w:gridCol w:w="2126"/>
        <w:gridCol w:w="1701"/>
      </w:tblGrid>
      <w:tr w:rsidR="0060705D" w:rsidTr="00673732">
        <w:tc>
          <w:tcPr>
            <w:tcW w:w="562" w:type="dxa"/>
            <w:vMerge w:val="restart"/>
          </w:tcPr>
          <w:p w:rsidR="0060705D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3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60705D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493A">
              <w:rPr>
                <w:rFonts w:ascii="Times New Roman" w:hAnsi="Times New Roman" w:cs="Times New Roman"/>
                <w:sz w:val="20"/>
                <w:szCs w:val="20"/>
              </w:rPr>
              <w:t>Адрес места (площадки) накопления ТКО</w:t>
            </w:r>
          </w:p>
        </w:tc>
        <w:tc>
          <w:tcPr>
            <w:tcW w:w="1317" w:type="dxa"/>
            <w:vMerge w:val="restart"/>
          </w:tcPr>
          <w:p w:rsidR="0060705D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места (площадки) накопления ТКО</w:t>
            </w:r>
          </w:p>
        </w:tc>
        <w:tc>
          <w:tcPr>
            <w:tcW w:w="7046" w:type="dxa"/>
            <w:gridSpan w:val="6"/>
          </w:tcPr>
          <w:p w:rsidR="0060705D" w:rsidRPr="00C2493A" w:rsidRDefault="0060705D" w:rsidP="00607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характеристики мест (площадок) накопления ТКО</w:t>
            </w:r>
          </w:p>
        </w:tc>
        <w:tc>
          <w:tcPr>
            <w:tcW w:w="2126" w:type="dxa"/>
          </w:tcPr>
          <w:p w:rsidR="0060705D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0705D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образования ТКО</w:t>
            </w:r>
          </w:p>
        </w:tc>
      </w:tr>
      <w:tr w:rsidR="0060705D" w:rsidTr="00673732">
        <w:tc>
          <w:tcPr>
            <w:tcW w:w="562" w:type="dxa"/>
            <w:vMerge/>
          </w:tcPr>
          <w:p w:rsidR="00C2493A" w:rsidRPr="00C2493A" w:rsidRDefault="00C2493A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2493A" w:rsidRPr="00C2493A" w:rsidRDefault="00C2493A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C2493A" w:rsidRPr="00C2493A" w:rsidRDefault="00C2493A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C2493A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AB53E2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Используе</w:t>
            </w:r>
            <w:proofErr w:type="spellEnd"/>
          </w:p>
          <w:p w:rsidR="00C2493A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мое покрытие</w:t>
            </w:r>
          </w:p>
        </w:tc>
        <w:tc>
          <w:tcPr>
            <w:tcW w:w="1418" w:type="dxa"/>
          </w:tcPr>
          <w:p w:rsidR="00C2493A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ограждения</w:t>
            </w:r>
          </w:p>
        </w:tc>
        <w:tc>
          <w:tcPr>
            <w:tcW w:w="1275" w:type="dxa"/>
          </w:tcPr>
          <w:p w:rsidR="00C2493A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контейнера</w:t>
            </w:r>
          </w:p>
        </w:tc>
        <w:tc>
          <w:tcPr>
            <w:tcW w:w="1134" w:type="dxa"/>
          </w:tcPr>
          <w:p w:rsidR="00C2493A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контейнера,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2493A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контейнеров, шт.</w:t>
            </w:r>
          </w:p>
        </w:tc>
        <w:tc>
          <w:tcPr>
            <w:tcW w:w="2126" w:type="dxa"/>
          </w:tcPr>
          <w:p w:rsidR="00C2493A" w:rsidRPr="00C2493A" w:rsidRDefault="0060705D" w:rsidP="0060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ФИО ИП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физ.лица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ИНН, ОГРН/ факт адрес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юр.лица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адрес регистрации ИП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физ.лица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контактные данные </w:t>
            </w:r>
          </w:p>
        </w:tc>
        <w:tc>
          <w:tcPr>
            <w:tcW w:w="1701" w:type="dxa"/>
          </w:tcPr>
          <w:p w:rsidR="00C2493A" w:rsidRPr="00C2493A" w:rsidRDefault="0060705D" w:rsidP="00C24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объекта, вид объекта</w:t>
            </w:r>
          </w:p>
        </w:tc>
      </w:tr>
      <w:tr w:rsidR="003C07F8" w:rsidTr="00673732">
        <w:tc>
          <w:tcPr>
            <w:tcW w:w="562" w:type="dxa"/>
          </w:tcPr>
          <w:p w:rsidR="003C07F8" w:rsidRPr="00C2493A" w:rsidRDefault="007C1C9D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</w:tc>
        <w:tc>
          <w:tcPr>
            <w:tcW w:w="1317" w:type="dxa"/>
          </w:tcPr>
          <w:p w:rsidR="003C07F8" w:rsidRDefault="00964421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50.9954</w:t>
            </w:r>
          </w:p>
          <w:p w:rsidR="00964421" w:rsidRPr="00C2493A" w:rsidRDefault="00964421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81.9806</w:t>
            </w:r>
          </w:p>
        </w:tc>
        <w:tc>
          <w:tcPr>
            <w:tcW w:w="1092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3C07F8" w:rsidRDefault="003C07F8" w:rsidP="003C07F8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3C07F8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A80D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80D7F">
              <w:rPr>
                <w:rFonts w:ascii="Times New Roman" w:hAnsi="Times New Roman" w:cs="Times New Roman"/>
                <w:sz w:val="20"/>
                <w:szCs w:val="20"/>
              </w:rPr>
              <w:t>Алейская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3C07F8" w:rsidTr="00673732">
        <w:tc>
          <w:tcPr>
            <w:tcW w:w="562" w:type="dxa"/>
          </w:tcPr>
          <w:p w:rsidR="003C07F8" w:rsidRPr="00C2493A" w:rsidRDefault="007C1C9D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 1</w:t>
            </w:r>
          </w:p>
        </w:tc>
        <w:tc>
          <w:tcPr>
            <w:tcW w:w="1317" w:type="dxa"/>
          </w:tcPr>
          <w:p w:rsidR="003C07F8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51.0060</w:t>
            </w:r>
          </w:p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81.9980</w:t>
            </w:r>
          </w:p>
        </w:tc>
        <w:tc>
          <w:tcPr>
            <w:tcW w:w="1092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3C07F8" w:rsidRDefault="003C07F8" w:rsidP="003C07F8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3C07F8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C07F8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3C07F8" w:rsidRPr="00C2493A" w:rsidRDefault="00A80D7F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1-13; 2-20</w:t>
            </w:r>
            <w:r w:rsidR="003C0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07F8" w:rsidTr="00673732">
        <w:tc>
          <w:tcPr>
            <w:tcW w:w="562" w:type="dxa"/>
          </w:tcPr>
          <w:p w:rsidR="003C07F8" w:rsidRPr="00C2493A" w:rsidRDefault="007C1C9D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3C07F8" w:rsidRPr="00C2493A" w:rsidRDefault="003C07F8" w:rsidP="00A80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  <w:r w:rsidR="00A80D7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7" w:type="dxa"/>
          </w:tcPr>
          <w:p w:rsidR="00A80D7F" w:rsidRDefault="00A80D7F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51.0035</w:t>
            </w:r>
          </w:p>
          <w:p w:rsidR="003C07F8" w:rsidRPr="00C2493A" w:rsidRDefault="00A80D7F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81.9986</w:t>
            </w:r>
            <w:r w:rsidR="003C0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3C07F8" w:rsidRDefault="003C07F8" w:rsidP="003C07F8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3C07F8" w:rsidRPr="00C2493A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3C07F8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C07F8" w:rsidRDefault="003C07F8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3C07F8" w:rsidRPr="00C2493A" w:rsidRDefault="00A80D7F" w:rsidP="003C07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3C0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 ; 22</w:t>
            </w:r>
            <w:r w:rsidR="003C07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C07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05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Больничный</w:t>
            </w:r>
            <w:r w:rsidR="00005E8C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51.0035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81.9986 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71160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Больничный</w:t>
            </w:r>
            <w:r w:rsidR="00C97B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17-39 ; 22-38.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Взлетная, 6</w:t>
            </w:r>
          </w:p>
        </w:tc>
        <w:tc>
          <w:tcPr>
            <w:tcW w:w="1317" w:type="dxa"/>
          </w:tcPr>
          <w:p w:rsidR="00C97B3F" w:rsidRDefault="00005E8C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51.0062</w:t>
            </w:r>
          </w:p>
          <w:p w:rsidR="00C97B3F" w:rsidRPr="00C2493A" w:rsidRDefault="00005E8C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82.0139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C97B3F" w:rsidRDefault="00C71160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ул.Взлетная</w:t>
            </w:r>
            <w:proofErr w:type="spellEnd"/>
            <w:r w:rsidR="00C97B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005E8C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Взлетная, 12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51.0063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81.9770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Взлетная,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11 - 35;12 - 20.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Ветловая роща, 9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50.9979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81.9948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ул.Ветловая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роща,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CF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4B2CFB">
              <w:rPr>
                <w:rFonts w:ascii="Times New Roman" w:hAnsi="Times New Roman" w:cs="Times New Roman"/>
                <w:sz w:val="20"/>
                <w:szCs w:val="20"/>
              </w:rPr>
              <w:t>Водстроя</w:t>
            </w:r>
            <w:proofErr w:type="spellEnd"/>
            <w:r w:rsidRPr="004B2CFB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51.0007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81.9776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Водстроя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Водстроя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B2CF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50.9992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81.9752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Водстроя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 12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51.0068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81.9924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Горького, 10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51.0095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82.0054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Горького,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C97B3F" w:rsidRDefault="00005E8C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</w:t>
            </w:r>
          </w:p>
          <w:p w:rsidR="00005E8C" w:rsidRPr="00C2493A" w:rsidRDefault="00005E8C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30 м на юг от ул.Пушкина,1</w:t>
            </w:r>
          </w:p>
        </w:tc>
        <w:tc>
          <w:tcPr>
            <w:tcW w:w="1317" w:type="dxa"/>
          </w:tcPr>
          <w:p w:rsidR="00C97B3F" w:rsidRDefault="00005E8C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51.0080</w:t>
            </w:r>
          </w:p>
          <w:p w:rsidR="00005E8C" w:rsidRPr="00C2493A" w:rsidRDefault="00005E8C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81.9904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 67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51.0000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81.9742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Дорожная,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Западная, 4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51.0070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81.9841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Калашникова, 4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51.0106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82.0041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Калашникова,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Калашникова, 26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51.0075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82.0022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Калашникова,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Калашникова, 57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51.0010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82.0013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Калашникова,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Калинина, 3</w:t>
            </w:r>
          </w:p>
        </w:tc>
        <w:tc>
          <w:tcPr>
            <w:tcW w:w="131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51.0089  81.9942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Калинина,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 19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51.0119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82.0006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1 - 31; 2 - 18 .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 36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51.0119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82.0006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33 - 47; 20 - 34.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 58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51.0026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81.9989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0B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Кирова,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 80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51.9996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81.9990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0B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4B2CFB">
              <w:rPr>
                <w:rFonts w:ascii="Times New Roman" w:hAnsi="Times New Roman" w:cs="Times New Roman"/>
                <w:sz w:val="20"/>
                <w:szCs w:val="20"/>
              </w:rPr>
              <w:t>Кирова, 84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51.9983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81.9988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Луговая, 47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51.0147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81.9866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8 Марта, 1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51.0075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81.9801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1-7; 2-6.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8 Марта, 11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51.0053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81.9793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9-11; 8-12.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8 Марта, 17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51.0036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81.9785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13-17; 14-22.</w:t>
            </w: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23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51.0188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82.0000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Новая, 2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51.0110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82.0085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Новая,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1-9; 2-10.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Новая, 22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51.0085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82.0080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11-17; 12-22.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7C1C9D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50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51.0021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81.9998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59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51.0000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81.9998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 2а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50.9974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81.9796 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 6а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50.9956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81.9779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 9а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50.9932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81.9768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15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51.0011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82.0032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Солнечная, 1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50.9985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82.0030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Солнечная,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4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51.0066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81.9891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27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51.0029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81.9891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Тракторная, 1а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51.0120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82.0137 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Тракторная,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Тракторная, 25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51.0088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82.0134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Тракторная,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Урожайная, 5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51.0174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82.0157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Урожайная,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Урожайная, 19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51.0157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82.0145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Урожайная,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Урожайная, 20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51.0154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82.0130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Урожайная,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Урожайная, 40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51.0122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82.0112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Урожайная,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Цветочная, 5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51.0127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81.9824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Цветочная,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Шикунова, 31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51.0011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81.9827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Шикунова,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Шикунова, 52а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50.9992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81.9771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Шикунова,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3а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51.0151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82.0165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Шумакова, </w:t>
            </w:r>
            <w:r w:rsidRPr="00C97B3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51.0041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81.9912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Шумакова,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Pr="00C2493A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15</w:t>
            </w:r>
          </w:p>
        </w:tc>
        <w:tc>
          <w:tcPr>
            <w:tcW w:w="1317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51.0041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81.9912</w:t>
            </w:r>
          </w:p>
        </w:tc>
        <w:tc>
          <w:tcPr>
            <w:tcW w:w="1092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Default="00C97B3F" w:rsidP="00C97B3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C97B3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C2493A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7B3F" w:rsidTr="00673732">
        <w:tc>
          <w:tcPr>
            <w:tcW w:w="562" w:type="dxa"/>
          </w:tcPr>
          <w:p w:rsidR="00C97B3F" w:rsidRDefault="007C1C9D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</w:tcPr>
          <w:p w:rsidR="00C97B3F" w:rsidRPr="0071250F" w:rsidRDefault="0054555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55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п.Новогальцовка</w:t>
            </w:r>
            <w:proofErr w:type="spellEnd"/>
            <w:r w:rsidRPr="00712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7B3F" w:rsidRPr="0071250F">
              <w:rPr>
                <w:rFonts w:ascii="Times New Roman" w:hAnsi="Times New Roman" w:cs="Times New Roman"/>
                <w:sz w:val="20"/>
                <w:szCs w:val="20"/>
              </w:rPr>
              <w:t xml:space="preserve">ул. Набережная, </w:t>
            </w:r>
            <w:r w:rsidR="00005E8C" w:rsidRPr="005455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</w:tcPr>
          <w:p w:rsidR="00C97B3F" w:rsidRDefault="00005E8C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50.9745</w:t>
            </w:r>
          </w:p>
          <w:p w:rsidR="00005E8C" w:rsidRPr="0071250F" w:rsidRDefault="00005E8C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82.0407</w:t>
            </w:r>
          </w:p>
        </w:tc>
        <w:tc>
          <w:tcPr>
            <w:tcW w:w="1092" w:type="dxa"/>
          </w:tcPr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>ул. Набережная</w:t>
            </w:r>
          </w:p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C97B3F" w:rsidRPr="0071250F" w:rsidRDefault="00C97B3F" w:rsidP="00C97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Взлетная, 26</w:t>
            </w:r>
          </w:p>
        </w:tc>
        <w:tc>
          <w:tcPr>
            <w:tcW w:w="131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51.0037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81.9759</w:t>
            </w:r>
          </w:p>
        </w:tc>
        <w:tc>
          <w:tcPr>
            <w:tcW w:w="109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hideMark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Взлетная,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Дружбы, 2 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51.0139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81.9889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Калинина, 27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51.0169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81.9957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 2а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51.0144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81.9999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440">
              <w:rPr>
                <w:rFonts w:ascii="Times New Roman" w:hAnsi="Times New Roman" w:cs="Times New Roman"/>
                <w:sz w:val="20"/>
                <w:szCs w:val="20"/>
              </w:rPr>
              <w:t>ул. Колхозная, 30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51.0140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81.9924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Дружбы,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Луговая, 52</w:t>
            </w:r>
          </w:p>
        </w:tc>
        <w:tc>
          <w:tcPr>
            <w:tcW w:w="131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51.0176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81.9880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hideMark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 31а</w:t>
            </w:r>
          </w:p>
        </w:tc>
        <w:tc>
          <w:tcPr>
            <w:tcW w:w="131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50.9890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81.9674</w:t>
            </w:r>
          </w:p>
        </w:tc>
        <w:tc>
          <w:tcPr>
            <w:tcW w:w="109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hideMark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Победы,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Полевая, 10 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50.9997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82.0010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2б</w:t>
            </w:r>
          </w:p>
        </w:tc>
        <w:tc>
          <w:tcPr>
            <w:tcW w:w="131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51.0041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82.0032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hideMark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Степная, 3</w:t>
            </w:r>
          </w:p>
        </w:tc>
        <w:tc>
          <w:tcPr>
            <w:tcW w:w="131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51.0063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81.9820</w:t>
            </w:r>
          </w:p>
        </w:tc>
        <w:tc>
          <w:tcPr>
            <w:tcW w:w="109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hideMark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Степная,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Тракторная, 12</w:t>
            </w:r>
          </w:p>
        </w:tc>
        <w:tc>
          <w:tcPr>
            <w:tcW w:w="131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F4">
              <w:rPr>
                <w:rFonts w:ascii="Times New Roman" w:hAnsi="Times New Roman" w:cs="Times New Roman"/>
                <w:sz w:val="20"/>
                <w:szCs w:val="20"/>
              </w:rPr>
              <w:t>51.0103</w:t>
            </w:r>
          </w:p>
          <w:p w:rsidR="0054555F" w:rsidRPr="0018013B" w:rsidRDefault="0054555F" w:rsidP="005455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82.0141</w:t>
            </w:r>
          </w:p>
        </w:tc>
        <w:tc>
          <w:tcPr>
            <w:tcW w:w="109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hideMark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Тракторная,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Тракторная, 30</w:t>
            </w:r>
          </w:p>
        </w:tc>
        <w:tc>
          <w:tcPr>
            <w:tcW w:w="1317" w:type="dxa"/>
            <w:hideMark/>
          </w:tcPr>
          <w:p w:rsidR="0054555F" w:rsidRPr="00176FF4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F4">
              <w:rPr>
                <w:rFonts w:ascii="Times New Roman" w:hAnsi="Times New Roman" w:cs="Times New Roman"/>
                <w:sz w:val="20"/>
                <w:szCs w:val="20"/>
              </w:rPr>
              <w:t>50.0088</w:t>
            </w:r>
          </w:p>
          <w:p w:rsidR="0054555F" w:rsidRPr="00176FF4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F4">
              <w:rPr>
                <w:rFonts w:ascii="Times New Roman" w:hAnsi="Times New Roman" w:cs="Times New Roman"/>
                <w:sz w:val="20"/>
                <w:szCs w:val="20"/>
              </w:rPr>
              <w:t>82.0111</w:t>
            </w:r>
          </w:p>
        </w:tc>
        <w:tc>
          <w:tcPr>
            <w:tcW w:w="109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hideMark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Тракторная,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4555F" w:rsidTr="00673732">
        <w:tc>
          <w:tcPr>
            <w:tcW w:w="56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Шумакова, 28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hideMark/>
          </w:tcPr>
          <w:p w:rsidR="0054555F" w:rsidRPr="00176FF4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6FF4">
              <w:rPr>
                <w:rFonts w:ascii="Times New Roman" w:hAnsi="Times New Roman" w:cs="Times New Roman"/>
                <w:sz w:val="20"/>
                <w:szCs w:val="20"/>
              </w:rPr>
              <w:t>51.0053</w:t>
            </w:r>
          </w:p>
          <w:p w:rsidR="0054555F" w:rsidRPr="0018013B" w:rsidRDefault="0054555F" w:rsidP="0054555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76FF4">
              <w:rPr>
                <w:rFonts w:ascii="Times New Roman" w:hAnsi="Times New Roman" w:cs="Times New Roman"/>
                <w:sz w:val="20"/>
                <w:szCs w:val="20"/>
              </w:rPr>
              <w:t xml:space="preserve">82.0119 </w:t>
            </w:r>
          </w:p>
        </w:tc>
        <w:tc>
          <w:tcPr>
            <w:tcW w:w="1092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hideMark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hideMark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Шумакова,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50.9943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81.9807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 39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51.0001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81.9979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Горького, 2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51.0110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82.0061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Горького,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 29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51.0068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81.9867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Дорожная,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Дружбы, 13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51.0150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81.9912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Дружбы,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Западная, 21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51.0116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81.9846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Заречный, 2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51.0109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81.9914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Заречный,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Западная, 35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51.0135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81.9850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Западная,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5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51.0098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81.9928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26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51.0134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81.9934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Калинина, 15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51.0111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81.9948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Калинина,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Луговая, 6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51.0087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81.9860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Луговая,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Луговая, 22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51.0110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81.9864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Луговая,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 Мая, 9а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51.0156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81.9938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 Мая,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 Мая, 31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51.0184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81.9923</w:t>
            </w:r>
          </w:p>
        </w:tc>
        <w:tc>
          <w:tcPr>
            <w:tcW w:w="109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1 Мая,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14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51.0185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82.0015</w:t>
            </w:r>
          </w:p>
        </w:tc>
        <w:tc>
          <w:tcPr>
            <w:tcW w:w="109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Новая, 32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51.0064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82.0089</w:t>
            </w:r>
          </w:p>
        </w:tc>
        <w:tc>
          <w:tcPr>
            <w:tcW w:w="109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Pr="007C1C9D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6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51.0112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82.0019</w:t>
            </w:r>
          </w:p>
        </w:tc>
        <w:tc>
          <w:tcPr>
            <w:tcW w:w="109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 18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51.0093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82.0015</w:t>
            </w:r>
          </w:p>
        </w:tc>
        <w:tc>
          <w:tcPr>
            <w:tcW w:w="109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Тракторная, 16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51.0103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82.0131</w:t>
            </w:r>
          </w:p>
        </w:tc>
        <w:tc>
          <w:tcPr>
            <w:tcW w:w="109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Тракторная,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127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Цветочная, 14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51.0102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81.9811</w:t>
            </w:r>
          </w:p>
        </w:tc>
        <w:tc>
          <w:tcPr>
            <w:tcW w:w="109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Цветочная,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24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51.0144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82.0149</w:t>
            </w:r>
          </w:p>
        </w:tc>
        <w:tc>
          <w:tcPr>
            <w:tcW w:w="109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37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51.0098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82.0111</w:t>
            </w:r>
          </w:p>
        </w:tc>
        <w:tc>
          <w:tcPr>
            <w:tcW w:w="109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5F" w:rsidTr="00673732">
        <w:tc>
          <w:tcPr>
            <w:tcW w:w="562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 3</w:t>
            </w:r>
          </w:p>
        </w:tc>
        <w:tc>
          <w:tcPr>
            <w:tcW w:w="1317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51.0061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81.9910</w:t>
            </w:r>
          </w:p>
        </w:tc>
        <w:tc>
          <w:tcPr>
            <w:tcW w:w="1092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54555F" w:rsidRDefault="0054555F" w:rsidP="0054555F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54555F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  <w:p w:rsidR="0054555F" w:rsidRPr="00C2493A" w:rsidRDefault="0054555F" w:rsidP="005455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Водстроя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51.0031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81.9817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Водстроя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 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Калашникова, 35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51.0066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81.0022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Калашникова, 35  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Калашникова, 45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51.0066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81.0022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Калашникова, 45  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67ED1" w:rsidTr="00673732">
        <w:tc>
          <w:tcPr>
            <w:tcW w:w="562" w:type="dxa"/>
          </w:tcPr>
          <w:p w:rsidR="00267ED1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24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51.0052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81.9881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Строительная, 24, 32;</w:t>
            </w:r>
          </w:p>
          <w:p w:rsidR="00267ED1" w:rsidRPr="00C2493A" w:rsidRDefault="00267ED1" w:rsidP="00267ED1">
            <w:pPr>
              <w:tabs>
                <w:tab w:val="left" w:pos="1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26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51.0054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81.9869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26;</w:t>
            </w:r>
          </w:p>
          <w:p w:rsidR="00267ED1" w:rsidRPr="00C2493A" w:rsidRDefault="00267ED1" w:rsidP="00267ED1">
            <w:pPr>
              <w:tabs>
                <w:tab w:val="left" w:pos="1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67ED1" w:rsidTr="00673732">
        <w:tc>
          <w:tcPr>
            <w:tcW w:w="562" w:type="dxa"/>
          </w:tcPr>
          <w:p w:rsidR="00267ED1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30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51.0048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81.9871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30;</w:t>
            </w:r>
          </w:p>
          <w:p w:rsidR="00267ED1" w:rsidRPr="00C2493A" w:rsidRDefault="00267ED1" w:rsidP="00267ED1">
            <w:pPr>
              <w:tabs>
                <w:tab w:val="left" w:pos="1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54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51.0037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81.9858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51.0039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81.9858</w:t>
            </w:r>
          </w:p>
        </w:tc>
        <w:tc>
          <w:tcPr>
            <w:tcW w:w="1092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Строительная, 54;</w:t>
            </w:r>
          </w:p>
          <w:p w:rsidR="00267ED1" w:rsidRPr="00C2493A" w:rsidRDefault="00267ED1" w:rsidP="00267ED1">
            <w:pPr>
              <w:tabs>
                <w:tab w:val="left" w:pos="13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49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51.0073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82.0070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47, 49;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51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51.0071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82.0051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51;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66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51.0076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82.0040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 66;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66а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51.0080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82.0053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66а;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267ED1" w:rsidP="00BD0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D0D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Шумакова, 5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51.0056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82.0053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Шумакова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5, 7;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Шумакова, </w:t>
            </w:r>
            <w:r w:rsidRPr="00D071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51.0051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82.0052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Шумакова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6, 8;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Шумакова, 9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51.0058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82.0065 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Шумакова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Шумакова, 11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51.0056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82.0075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Староалейского сельсовета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2280002330 ОГРН 1022200729561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Шумакова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 36а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51.0057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81.9827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Чертов А.Н.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222505803435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ОГРНИП 307222508800015 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67ED1" w:rsidRPr="002C09A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 36а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АЗС,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 46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51.0029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81.9769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Pr="00F72F18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Белоусова Н.А. </w:t>
            </w:r>
            <w:r w:rsidRPr="00F72F18">
              <w:rPr>
                <w:rFonts w:ascii="Times New Roman" w:hAnsi="Times New Roman" w:cs="Times New Roman"/>
                <w:sz w:val="20"/>
                <w:szCs w:val="20"/>
              </w:rPr>
              <w:t xml:space="preserve">ИНН 228000004086 </w:t>
            </w:r>
          </w:p>
          <w:p w:rsidR="00267ED1" w:rsidRPr="00F72F18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F18">
              <w:rPr>
                <w:rFonts w:ascii="Times New Roman" w:hAnsi="Times New Roman" w:cs="Times New Roman"/>
                <w:sz w:val="20"/>
                <w:szCs w:val="20"/>
              </w:rPr>
              <w:t>ОГРНИП 316222500098952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Староалейское,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Водстроя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15 кв.2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Дорожная, 46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«Натали»,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13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51.0123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82.0145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C59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колхоз «Алей» </w:t>
            </w:r>
            <w:r w:rsidRPr="000D04E6">
              <w:rPr>
                <w:rFonts w:ascii="Times New Roman" w:hAnsi="Times New Roman" w:cs="Times New Roman"/>
                <w:sz w:val="20"/>
                <w:szCs w:val="20"/>
              </w:rPr>
              <w:t>ИНН: 2280001079</w:t>
            </w:r>
          </w:p>
          <w:p w:rsidR="00267ED1" w:rsidRDefault="00267ED1" w:rsidP="00267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04E6">
              <w:rPr>
                <w:rFonts w:ascii="Times New Roman" w:hAnsi="Times New Roman" w:cs="Times New Roman"/>
                <w:sz w:val="20"/>
                <w:szCs w:val="20"/>
              </w:rPr>
              <w:t>ОГРН 1022200729616</w:t>
            </w:r>
          </w:p>
          <w:p w:rsidR="00267ED1" w:rsidRDefault="00267ED1" w:rsidP="00267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Староалейское </w:t>
            </w:r>
          </w:p>
          <w:p w:rsidR="00267ED1" w:rsidRPr="000D04E6" w:rsidRDefault="00267ED1" w:rsidP="00267E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13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11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«Колизей»,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13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СПК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Колхозная, 13б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магазин-пекарня;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15а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51.0123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82.0145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Абрамовская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М.Б. ИНН 228000060154 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ОГРНИП 304220607600033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Староалейское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3б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15а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«Фаворит»,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Шоссейная. 65а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51,0064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82.0006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«ТД Екатерина»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2204037073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1082204001219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Бийск ул.В.Максимовой,164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65а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«Екатерина»;</w:t>
            </w:r>
          </w:p>
          <w:p w:rsidR="00267ED1" w:rsidRPr="00C2493A" w:rsidRDefault="00673732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67б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51.0059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81.9997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B04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81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Тарасова В.А, ИНН 228001349238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ОГРНИП 318222500021140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Староалейское 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Кирова, 76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67б,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Идис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Pr="00C2493A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70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51.0072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81.9987</w:t>
            </w:r>
          </w:p>
        </w:tc>
        <w:tc>
          <w:tcPr>
            <w:tcW w:w="1092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«Тандер»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Краснодар ул.Леваневского,185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2310031475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1022301598549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(ПАО «Магнит») 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70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«Магнит»;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ED1" w:rsidTr="00673732">
        <w:tc>
          <w:tcPr>
            <w:tcW w:w="562" w:type="dxa"/>
          </w:tcPr>
          <w:p w:rsidR="00267ED1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BD0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Дорожная, 75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50.998853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81.970850</w:t>
            </w:r>
          </w:p>
        </w:tc>
        <w:tc>
          <w:tcPr>
            <w:tcW w:w="1092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813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Мограбян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С.Р. ИНН 228000027809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304220618300010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Староалейское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Староалейское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75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267ED1" w:rsidTr="00673732">
        <w:tc>
          <w:tcPr>
            <w:tcW w:w="562" w:type="dxa"/>
          </w:tcPr>
          <w:p w:rsidR="00267ED1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3в</w:t>
            </w: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51.015333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82.018251</w:t>
            </w:r>
          </w:p>
        </w:tc>
        <w:tc>
          <w:tcPr>
            <w:tcW w:w="1092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8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Сусляков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222108638351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ОГРНИП 320222500029911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Староалейское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Калашникова, д. 20 кв.2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Староалейское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73в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</w:tr>
      <w:tr w:rsidR="00267ED1" w:rsidTr="00673732">
        <w:tc>
          <w:tcPr>
            <w:tcW w:w="562" w:type="dxa"/>
          </w:tcPr>
          <w:p w:rsidR="00267ED1" w:rsidRDefault="00BD0D15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м по направлению на юг от входа в бар «Толстяк»,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Шоссейная, 51в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51.006961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82.004203</w:t>
            </w:r>
          </w:p>
        </w:tc>
        <w:tc>
          <w:tcPr>
            <w:tcW w:w="1092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7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418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267ED1" w:rsidRDefault="00267ED1" w:rsidP="00267ED1">
            <w:r w:rsidRPr="00271348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67ED1" w:rsidRPr="00C2493A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Сычева Г.М. </w:t>
            </w:r>
          </w:p>
          <w:p w:rsidR="00267ED1" w:rsidRPr="004B0EC7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7">
              <w:rPr>
                <w:rFonts w:ascii="Times New Roman" w:hAnsi="Times New Roman" w:cs="Times New Roman"/>
                <w:sz w:val="20"/>
                <w:szCs w:val="20"/>
              </w:rPr>
              <w:t>ОГРНИП 305225623000048</w:t>
            </w:r>
          </w:p>
          <w:p w:rsidR="00267ED1" w:rsidRPr="004B0EC7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7">
              <w:rPr>
                <w:rFonts w:ascii="Times New Roman" w:hAnsi="Times New Roman" w:cs="Times New Roman"/>
                <w:sz w:val="20"/>
                <w:szCs w:val="20"/>
              </w:rPr>
              <w:t xml:space="preserve">с. Староалейское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E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Шоссейная, 49 кв.3</w:t>
            </w:r>
          </w:p>
        </w:tc>
        <w:tc>
          <w:tcPr>
            <w:tcW w:w="1701" w:type="dxa"/>
          </w:tcPr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Староалейское 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51в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 «Толстяк»;</w:t>
            </w:r>
          </w:p>
          <w:p w:rsidR="00267ED1" w:rsidRDefault="00267ED1" w:rsidP="00267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жилое</w:t>
            </w:r>
          </w:p>
        </w:tc>
      </w:tr>
      <w:tr w:rsidR="002A6F45" w:rsidTr="00673732">
        <w:tc>
          <w:tcPr>
            <w:tcW w:w="562" w:type="dxa"/>
          </w:tcPr>
          <w:p w:rsidR="002A6F45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</w:tcPr>
          <w:p w:rsidR="002A6F45" w:rsidRPr="00C2493A" w:rsidRDefault="002A6F45" w:rsidP="009F5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F5CF7">
              <w:rPr>
                <w:rFonts w:ascii="Times New Roman" w:hAnsi="Times New Roman" w:cs="Times New Roman"/>
                <w:sz w:val="20"/>
                <w:szCs w:val="20"/>
              </w:rPr>
              <w:t>Шумакова 28а</w:t>
            </w:r>
          </w:p>
        </w:tc>
        <w:tc>
          <w:tcPr>
            <w:tcW w:w="1317" w:type="dxa"/>
          </w:tcPr>
          <w:p w:rsidR="002A6F45" w:rsidRPr="00C2493A" w:rsidRDefault="009F5CF7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2A6F45" w:rsidRPr="00C2493A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A6F45" w:rsidRPr="00C2493A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2A6F45" w:rsidRPr="00C2493A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</w:tcPr>
          <w:p w:rsidR="002A6F45" w:rsidRDefault="002A6F45" w:rsidP="002A6F45">
            <w:r w:rsidRPr="001C7AD9">
              <w:rPr>
                <w:rFonts w:ascii="Times New Roman" w:hAnsi="Times New Roman" w:cs="Times New Roman"/>
                <w:sz w:val="20"/>
                <w:szCs w:val="20"/>
              </w:rPr>
              <w:t>Для боковой загрузки</w:t>
            </w:r>
          </w:p>
        </w:tc>
        <w:tc>
          <w:tcPr>
            <w:tcW w:w="1134" w:type="dxa"/>
          </w:tcPr>
          <w:p w:rsidR="002A6F45" w:rsidRPr="00C2493A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</w:tcPr>
          <w:p w:rsidR="002A6F45" w:rsidRPr="00C2493A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A6F45" w:rsidRPr="00C2493A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Староалейского сельсовета ИНН 2280002330 ОГРН 1022200729561</w:t>
            </w:r>
          </w:p>
        </w:tc>
        <w:tc>
          <w:tcPr>
            <w:tcW w:w="1701" w:type="dxa"/>
          </w:tcPr>
          <w:p w:rsidR="002A6F45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9F5CF7">
              <w:rPr>
                <w:rFonts w:ascii="Times New Roman" w:hAnsi="Times New Roman" w:cs="Times New Roman"/>
                <w:sz w:val="20"/>
                <w:szCs w:val="20"/>
              </w:rPr>
              <w:t xml:space="preserve">Шумакова </w:t>
            </w:r>
          </w:p>
          <w:p w:rsidR="002A6F45" w:rsidRPr="00C2493A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дома</w:t>
            </w:r>
          </w:p>
        </w:tc>
      </w:tr>
      <w:tr w:rsidR="002A6F45" w:rsidTr="00673732">
        <w:tc>
          <w:tcPr>
            <w:tcW w:w="562" w:type="dxa"/>
          </w:tcPr>
          <w:p w:rsidR="002A6F45" w:rsidRDefault="00BD0D1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</w:tcPr>
          <w:p w:rsidR="002A6F45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2A6F45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</w:tcPr>
          <w:p w:rsidR="002A6F45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F45" w:rsidRPr="004B0EC7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6F45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6F45" w:rsidRPr="00271348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6F45" w:rsidRPr="004B0EC7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6F45" w:rsidRDefault="00145F97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2A6F45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6F45" w:rsidRDefault="002A6F45" w:rsidP="002A6F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93A" w:rsidRPr="00C2493A" w:rsidRDefault="00C2493A" w:rsidP="00C24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493A" w:rsidRPr="00C2493A" w:rsidSect="00C24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43"/>
    <w:rsid w:val="00005E8C"/>
    <w:rsid w:val="000E4E1B"/>
    <w:rsid w:val="00134437"/>
    <w:rsid w:val="00145F97"/>
    <w:rsid w:val="001C3047"/>
    <w:rsid w:val="00211DE2"/>
    <w:rsid w:val="0023140B"/>
    <w:rsid w:val="00267ED1"/>
    <w:rsid w:val="00286E77"/>
    <w:rsid w:val="002A6F45"/>
    <w:rsid w:val="002C461D"/>
    <w:rsid w:val="002E7B0A"/>
    <w:rsid w:val="00334DEB"/>
    <w:rsid w:val="003C07F8"/>
    <w:rsid w:val="00432443"/>
    <w:rsid w:val="004B2CFB"/>
    <w:rsid w:val="004B3713"/>
    <w:rsid w:val="0054555F"/>
    <w:rsid w:val="005644E0"/>
    <w:rsid w:val="005C28F7"/>
    <w:rsid w:val="005F1147"/>
    <w:rsid w:val="0060705D"/>
    <w:rsid w:val="00635ED5"/>
    <w:rsid w:val="00673732"/>
    <w:rsid w:val="0069241D"/>
    <w:rsid w:val="006A0070"/>
    <w:rsid w:val="0071250F"/>
    <w:rsid w:val="00734B47"/>
    <w:rsid w:val="007867C7"/>
    <w:rsid w:val="007C1C9D"/>
    <w:rsid w:val="008770B7"/>
    <w:rsid w:val="008B4295"/>
    <w:rsid w:val="008F2188"/>
    <w:rsid w:val="008F7A13"/>
    <w:rsid w:val="00964421"/>
    <w:rsid w:val="009F5CF7"/>
    <w:rsid w:val="00A80D7F"/>
    <w:rsid w:val="00A97CEE"/>
    <w:rsid w:val="00AB4A0F"/>
    <w:rsid w:val="00AB53E2"/>
    <w:rsid w:val="00B0169E"/>
    <w:rsid w:val="00B74A4A"/>
    <w:rsid w:val="00BD0D15"/>
    <w:rsid w:val="00BE475D"/>
    <w:rsid w:val="00C21B78"/>
    <w:rsid w:val="00C2493A"/>
    <w:rsid w:val="00C45EC2"/>
    <w:rsid w:val="00C670E2"/>
    <w:rsid w:val="00C71160"/>
    <w:rsid w:val="00C97B3F"/>
    <w:rsid w:val="00D4225C"/>
    <w:rsid w:val="00F17B5D"/>
    <w:rsid w:val="00F270B0"/>
    <w:rsid w:val="00F50B91"/>
    <w:rsid w:val="00F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36F42-0E37-4F52-8F16-86B5B755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3374</Words>
  <Characters>19237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Специалист_СС</dc:creator>
  <cp:keywords/>
  <dc:description/>
  <cp:lastModifiedBy>Специалист_СС</cp:lastModifiedBy>
  <cp:revision>25</cp:revision>
  <cp:lastPrinted>2022-06-29T07:53:00Z</cp:lastPrinted>
  <dcterms:created xsi:type="dcterms:W3CDTF">2021-03-11T02:28:00Z</dcterms:created>
  <dcterms:modified xsi:type="dcterms:W3CDTF">2022-07-28T09:55:00Z</dcterms:modified>
</cp:coreProperties>
</file>